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BB8" w:rsidRDefault="00BF3BB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-1145168</wp:posOffset>
            </wp:positionH>
            <wp:positionV relativeFrom="paragraph">
              <wp:posOffset>-800100</wp:posOffset>
            </wp:positionV>
            <wp:extent cx="7850396" cy="10968727"/>
            <wp:effectExtent l="19050" t="0" r="0" b="0"/>
            <wp:wrapNone/>
            <wp:docPr id="1" name="Рисунок 1" descr="C:\Users\User\Desktop\распис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писани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396" cy="1096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BB8" w:rsidRDefault="00BF3BB8">
      <w:pPr>
        <w:rPr>
          <w:noProof/>
          <w:lang w:eastAsia="ru-RU"/>
        </w:rPr>
      </w:pPr>
    </w:p>
    <w:p w:rsidR="00BF3BB8" w:rsidRDefault="00BF3BB8">
      <w:pPr>
        <w:rPr>
          <w:noProof/>
          <w:lang w:eastAsia="ru-RU"/>
        </w:rPr>
      </w:pPr>
    </w:p>
    <w:p w:rsidR="00BF3BB8" w:rsidRDefault="00BF3BB8">
      <w:pPr>
        <w:rPr>
          <w:noProof/>
          <w:lang w:eastAsia="ru-RU"/>
        </w:rPr>
      </w:pPr>
    </w:p>
    <w:p w:rsidR="00BF3BB8" w:rsidRDefault="00BF3BB8">
      <w:pPr>
        <w:rPr>
          <w:noProof/>
          <w:lang w:eastAsia="ru-RU"/>
        </w:rPr>
      </w:pPr>
    </w:p>
    <w:p w:rsidR="00BF3BB8" w:rsidRDefault="00BF3BB8">
      <w:pPr>
        <w:rPr>
          <w:noProof/>
          <w:lang w:eastAsia="ru-RU"/>
        </w:rPr>
      </w:pPr>
    </w:p>
    <w:p w:rsidR="00BF3BB8" w:rsidRDefault="00BF3BB8">
      <w:pPr>
        <w:rPr>
          <w:noProof/>
          <w:lang w:eastAsia="ru-RU"/>
        </w:rPr>
      </w:pPr>
    </w:p>
    <w:p w:rsidR="00BF3BB8" w:rsidRDefault="00BF3BB8">
      <w:pPr>
        <w:rPr>
          <w:noProof/>
          <w:lang w:eastAsia="ru-RU"/>
        </w:rPr>
      </w:pPr>
    </w:p>
    <w:p w:rsidR="00BF3BB8" w:rsidRDefault="00BF3BB8">
      <w:pPr>
        <w:rPr>
          <w:noProof/>
          <w:lang w:eastAsia="ru-RU"/>
        </w:rPr>
      </w:pPr>
    </w:p>
    <w:p w:rsidR="00BF3BB8" w:rsidRDefault="00BF3BB8">
      <w:pPr>
        <w:rPr>
          <w:noProof/>
          <w:lang w:eastAsia="ru-RU"/>
        </w:rPr>
      </w:pPr>
    </w:p>
    <w:p w:rsidR="00BF3BB8" w:rsidRDefault="00BF3BB8">
      <w:pPr>
        <w:rPr>
          <w:noProof/>
          <w:lang w:eastAsia="ru-RU"/>
        </w:rPr>
      </w:pPr>
    </w:p>
    <w:p w:rsidR="00BF3BB8" w:rsidRDefault="00BF3BB8">
      <w:pPr>
        <w:rPr>
          <w:noProof/>
          <w:lang w:eastAsia="ru-RU"/>
        </w:rPr>
      </w:pPr>
    </w:p>
    <w:p w:rsidR="00BF3BB8" w:rsidRDefault="00BF3BB8">
      <w:pPr>
        <w:rPr>
          <w:noProof/>
          <w:lang w:eastAsia="ru-RU"/>
        </w:rPr>
      </w:pPr>
    </w:p>
    <w:p w:rsidR="00BF3BB8" w:rsidRDefault="00BF3BB8">
      <w:pPr>
        <w:rPr>
          <w:noProof/>
          <w:lang w:eastAsia="ru-RU"/>
        </w:rPr>
      </w:pPr>
    </w:p>
    <w:p w:rsidR="00BF3BB8" w:rsidRDefault="00BF3BB8">
      <w:pPr>
        <w:rPr>
          <w:noProof/>
          <w:lang w:eastAsia="ru-RU"/>
        </w:rPr>
      </w:pPr>
    </w:p>
    <w:p w:rsidR="00BF3BB8" w:rsidRDefault="00BF3BB8">
      <w:pPr>
        <w:rPr>
          <w:noProof/>
          <w:lang w:eastAsia="ru-RU"/>
        </w:rPr>
      </w:pPr>
    </w:p>
    <w:p w:rsidR="00BF3BB8" w:rsidRDefault="00BF3BB8">
      <w:pPr>
        <w:rPr>
          <w:noProof/>
          <w:lang w:eastAsia="ru-RU"/>
        </w:rPr>
      </w:pPr>
    </w:p>
    <w:p w:rsidR="00BF3BB8" w:rsidRDefault="00BF3BB8">
      <w:pPr>
        <w:rPr>
          <w:noProof/>
          <w:lang w:eastAsia="ru-RU"/>
        </w:rPr>
      </w:pPr>
    </w:p>
    <w:p w:rsidR="00BF3BB8" w:rsidRDefault="00BF3BB8">
      <w:pPr>
        <w:rPr>
          <w:noProof/>
          <w:lang w:eastAsia="ru-RU"/>
        </w:rPr>
      </w:pPr>
    </w:p>
    <w:p w:rsidR="00BF3BB8" w:rsidRDefault="00BF3BB8">
      <w:pPr>
        <w:rPr>
          <w:noProof/>
          <w:lang w:eastAsia="ru-RU"/>
        </w:rPr>
      </w:pPr>
    </w:p>
    <w:p w:rsidR="0072579F" w:rsidRDefault="0072579F"/>
    <w:p w:rsidR="00BF3BB8" w:rsidRDefault="00BF3BB8"/>
    <w:p w:rsidR="00BF3BB8" w:rsidRDefault="00BF3BB8"/>
    <w:p w:rsidR="00BF3BB8" w:rsidRDefault="00BF3BB8"/>
    <w:p w:rsidR="00BF3BB8" w:rsidRDefault="00BF3BB8"/>
    <w:p w:rsidR="00BF3BB8" w:rsidRDefault="00BF3BB8"/>
    <w:p w:rsidR="00BF3BB8" w:rsidRDefault="00BF3BB8"/>
    <w:p w:rsidR="00BF3BB8" w:rsidRDefault="00BF3BB8"/>
    <w:p w:rsidR="00BF3BB8" w:rsidRDefault="00BF3BB8"/>
    <w:p w:rsidR="00BF3BB8" w:rsidRDefault="00BF3BB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-1029554</wp:posOffset>
            </wp:positionH>
            <wp:positionV relativeFrom="paragraph">
              <wp:posOffset>-688560</wp:posOffset>
            </wp:positionV>
            <wp:extent cx="7621980" cy="10746959"/>
            <wp:effectExtent l="19050" t="0" r="0" b="0"/>
            <wp:wrapNone/>
            <wp:docPr id="2" name="Рисунок 2" descr="C:\Users\User\Desktop\расписа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списа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652" cy="1075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BB8" w:rsidRDefault="00BF3BB8"/>
    <w:p w:rsidR="00BF3BB8" w:rsidRDefault="00BF3BB8"/>
    <w:p w:rsidR="00BF3BB8" w:rsidRDefault="00BF3BB8"/>
    <w:p w:rsidR="00BF3BB8" w:rsidRDefault="00BF3BB8"/>
    <w:sectPr w:rsidR="00BF3BB8" w:rsidSect="0072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F3BB8"/>
    <w:rsid w:val="00540FEC"/>
    <w:rsid w:val="0072579F"/>
    <w:rsid w:val="00732D59"/>
    <w:rsid w:val="00941E0F"/>
    <w:rsid w:val="00BF3BB8"/>
    <w:rsid w:val="00C56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Company>Krokoz™ Inc.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2021-01-20T07:28:00Z</dcterms:created>
  <dcterms:modified xsi:type="dcterms:W3CDTF">2021-01-20T07:30:00Z</dcterms:modified>
</cp:coreProperties>
</file>